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7380"/>
      </w:tblGrid>
      <w:tr w:rsidR="00D46624" w14:paraId="6E263459" w14:textId="77777777" w:rsidTr="00D46624">
        <w:tc>
          <w:tcPr>
            <w:tcW w:w="2605" w:type="dxa"/>
          </w:tcPr>
          <w:p w14:paraId="5DADC1BD" w14:textId="77777777" w:rsidR="004F6FA8" w:rsidRDefault="004F6FA8">
            <w:r>
              <w:rPr>
                <w:noProof/>
              </w:rPr>
              <w:drawing>
                <wp:inline distT="0" distB="0" distL="0" distR="0" wp14:anchorId="1B38D581" wp14:editId="6E637EEA">
                  <wp:extent cx="1315200" cy="1612550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00" cy="16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6DEE5B54" w14:textId="7B659816" w:rsidR="004F6FA8" w:rsidRPr="009E3E70" w:rsidRDefault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7" w:history="1">
              <w:r w:rsidRPr="009E3E70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Apache Junction Police Department</w:t>
              </w:r>
            </w:hyperlink>
          </w:p>
          <w:p w14:paraId="78232176" w14:textId="2815D852" w:rsidR="009E3E70" w:rsidRDefault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CEO: Chief Thomas E. Kelly</w:t>
            </w:r>
          </w:p>
          <w:p w14:paraId="196BE500" w14:textId="77777777" w:rsidR="009E3E70" w:rsidRDefault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Accreditation Manager: Captain Arnold Freeman</w:t>
            </w:r>
          </w:p>
          <w:p w14:paraId="3A2793FD" w14:textId="77777777" w:rsidR="009E3E70" w:rsidRDefault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Phone: 480-474-5461</w:t>
            </w:r>
          </w:p>
          <w:p w14:paraId="5E3F26E1" w14:textId="6E674673" w:rsidR="009E3E70" w:rsidRDefault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8" w:history="1">
              <w:r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afreeman@ajcity.net</w:t>
              </w:r>
            </w:hyperlink>
          </w:p>
          <w:p w14:paraId="3D10712E" w14:textId="77777777" w:rsidR="009E3E70" w:rsidRPr="009E3E70" w:rsidRDefault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2C3C0204" w14:textId="77777777" w:rsidR="009E3E70" w:rsidRPr="009E3E70" w:rsidRDefault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6C32A664" w14:textId="5F5DE5C4" w:rsidR="009E3E70" w:rsidRPr="009E3E70" w:rsidRDefault="009E3E70">
            <w:pPr>
              <w:rPr>
                <w:rFonts w:ascii="Arial" w:hAnsi="Arial" w:cs="Arial"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46624" w14:paraId="534B7DFF" w14:textId="77777777" w:rsidTr="00D46624">
        <w:tc>
          <w:tcPr>
            <w:tcW w:w="2605" w:type="dxa"/>
          </w:tcPr>
          <w:p w14:paraId="4AB33B6F" w14:textId="77777777" w:rsidR="004F6FA8" w:rsidRDefault="004F6FA8">
            <w:r>
              <w:rPr>
                <w:noProof/>
              </w:rPr>
              <w:drawing>
                <wp:inline distT="0" distB="0" distL="0" distR="0" wp14:anchorId="7A08DB07" wp14:editId="40C79DD8">
                  <wp:extent cx="1257300" cy="14344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2" cy="14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0F7AD4A9" w14:textId="375151A6" w:rsidR="009E3E70" w:rsidRPr="009E3E70" w:rsidRDefault="009E3E70" w:rsidP="009E3E70">
            <w:pPr>
              <w:rPr>
                <w:rStyle w:val="Hyperlink"/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sz w:val="32"/>
                <w:szCs w:val="32"/>
              </w:rPr>
              <w:instrText xml:space="preserve"> HYPERLINK "https://www.clarkdale.az.gov/your_government/police/index.php" </w:instrText>
            </w:r>
            <w:r>
              <w:rPr>
                <w:rFonts w:ascii="Arial" w:hAnsi="Arial" w:cs="Arial"/>
                <w:b/>
                <w:sz w:val="32"/>
                <w:szCs w:val="32"/>
              </w:rPr>
            </w:r>
            <w:r>
              <w:rPr>
                <w:rFonts w:ascii="Arial" w:hAnsi="Arial" w:cs="Arial"/>
                <w:b/>
                <w:sz w:val="32"/>
                <w:szCs w:val="32"/>
              </w:rPr>
              <w:fldChar w:fldCharType="separate"/>
            </w:r>
            <w:r w:rsidRPr="009E3E70">
              <w:rPr>
                <w:rStyle w:val="Hyperlink"/>
                <w:rFonts w:ascii="Arial" w:hAnsi="Arial" w:cs="Arial"/>
                <w:b/>
                <w:sz w:val="32"/>
                <w:szCs w:val="32"/>
              </w:rPr>
              <w:t>Clarkdale</w:t>
            </w:r>
            <w:r w:rsidRPr="009E3E70">
              <w:rPr>
                <w:rStyle w:val="Hyperlink"/>
                <w:rFonts w:ascii="Arial" w:hAnsi="Arial" w:cs="Arial"/>
                <w:b/>
                <w:sz w:val="32"/>
                <w:szCs w:val="32"/>
              </w:rPr>
              <w:t xml:space="preserve"> Police Department</w:t>
            </w:r>
          </w:p>
          <w:p w14:paraId="763D1C40" w14:textId="530F54E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>
              <w:rPr>
                <w:rFonts w:ascii="Arial" w:hAnsi="Arial" w:cs="Arial"/>
                <w:sz w:val="24"/>
                <w:szCs w:val="24"/>
              </w:rPr>
              <w:t>Randy S. Taylor</w:t>
            </w:r>
          </w:p>
          <w:p w14:paraId="2171C0AF" w14:textId="5CCE7917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>
              <w:rPr>
                <w:rFonts w:ascii="Arial" w:hAnsi="Arial" w:cs="Arial"/>
                <w:sz w:val="24"/>
                <w:szCs w:val="24"/>
              </w:rPr>
              <w:t>Police Aide Jennifer Julian</w:t>
            </w:r>
          </w:p>
          <w:p w14:paraId="23F9AFC0" w14:textId="229E02B0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4C3C13">
              <w:rPr>
                <w:rFonts w:ascii="Arial" w:hAnsi="Arial" w:cs="Arial"/>
                <w:sz w:val="24"/>
                <w:szCs w:val="24"/>
              </w:rPr>
              <w:t>928-649-7700</w:t>
            </w:r>
          </w:p>
          <w:p w14:paraId="0F303854" w14:textId="70FB1FB6" w:rsidR="004C3C13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r w:rsidR="004C3C13">
              <w:rPr>
                <w:rFonts w:ascii="Arial" w:hAnsi="Arial" w:cs="Arial"/>
                <w:sz w:val="24"/>
                <w:szCs w:val="24"/>
              </w:rPr>
              <w:t>Jennifer.Julian@clarkdaleaz.gov</w:t>
            </w:r>
          </w:p>
          <w:p w14:paraId="4939E925" w14:textId="01F404B3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 xml:space="preserve">Entered Self-Assessment: </w:t>
            </w:r>
            <w:r w:rsidR="004C3C13">
              <w:rPr>
                <w:rFonts w:ascii="Arial" w:hAnsi="Arial" w:cs="Arial"/>
                <w:i/>
                <w:sz w:val="24"/>
                <w:szCs w:val="24"/>
              </w:rPr>
              <w:t>1-17-2019</w:t>
            </w:r>
          </w:p>
          <w:p w14:paraId="4DB20C27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58FBE9F7" w14:textId="42891A98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21CFBC16" w14:textId="77777777" w:rsidTr="00D46624">
        <w:tc>
          <w:tcPr>
            <w:tcW w:w="2605" w:type="dxa"/>
          </w:tcPr>
          <w:p w14:paraId="122D949A" w14:textId="77777777" w:rsidR="004F6FA8" w:rsidRDefault="004F6FA8">
            <w:r>
              <w:rPr>
                <w:noProof/>
              </w:rPr>
              <w:drawing>
                <wp:inline distT="0" distB="0" distL="0" distR="0" wp14:anchorId="44FF3C83" wp14:editId="0EC14DA7">
                  <wp:extent cx="1232513" cy="14859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71" cy="151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20CE1EAD" w14:textId="167086B9" w:rsidR="009E3E70" w:rsidRPr="009E3E70" w:rsidRDefault="004C3C13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11" w:history="1">
              <w:r w:rsidRPr="004C3C13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Florence Police Department</w:t>
              </w:r>
            </w:hyperlink>
          </w:p>
          <w:p w14:paraId="1E7B8414" w14:textId="511463FF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4C3C13">
              <w:rPr>
                <w:rFonts w:ascii="Arial" w:hAnsi="Arial" w:cs="Arial"/>
                <w:sz w:val="24"/>
                <w:szCs w:val="24"/>
              </w:rPr>
              <w:t>Daniel Hughes</w:t>
            </w:r>
          </w:p>
          <w:p w14:paraId="0386B3B5" w14:textId="67BCE89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4C3C13">
              <w:rPr>
                <w:rFonts w:ascii="Arial" w:hAnsi="Arial" w:cs="Arial"/>
                <w:sz w:val="24"/>
                <w:szCs w:val="24"/>
              </w:rPr>
              <w:t>Support Services Manager Deanna Husk</w:t>
            </w:r>
          </w:p>
          <w:p w14:paraId="61A8E252" w14:textId="13EF9099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4C3C13">
              <w:rPr>
                <w:rFonts w:ascii="Arial" w:hAnsi="Arial" w:cs="Arial"/>
                <w:sz w:val="24"/>
                <w:szCs w:val="24"/>
              </w:rPr>
              <w:t>520-868-7660</w:t>
            </w:r>
          </w:p>
          <w:p w14:paraId="6E7F43B1" w14:textId="2F2F4E85" w:rsidR="004C3C13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12" w:history="1">
              <w:r w:rsidR="004C3C13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Deanna.husk@florenceaz.gov</w:t>
              </w:r>
            </w:hyperlink>
          </w:p>
          <w:p w14:paraId="2B3F2064" w14:textId="5792B4C1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 xml:space="preserve">Entered Self-Assessment: </w:t>
            </w:r>
            <w:r w:rsidR="004C3C13">
              <w:rPr>
                <w:rFonts w:ascii="Arial" w:hAnsi="Arial" w:cs="Arial"/>
                <w:i/>
                <w:sz w:val="24"/>
                <w:szCs w:val="24"/>
              </w:rPr>
              <w:t>1-17-2019</w:t>
            </w:r>
          </w:p>
          <w:p w14:paraId="2FCA6CA7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79AAA02C" w14:textId="03B711B9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707808F8" w14:textId="77777777" w:rsidTr="00D46624">
        <w:tc>
          <w:tcPr>
            <w:tcW w:w="2605" w:type="dxa"/>
          </w:tcPr>
          <w:p w14:paraId="396F5476" w14:textId="77777777" w:rsidR="004F6FA8" w:rsidRDefault="004F6FA8">
            <w:r>
              <w:rPr>
                <w:noProof/>
              </w:rPr>
              <w:drawing>
                <wp:inline distT="0" distB="0" distL="0" distR="0" wp14:anchorId="28CCADE7" wp14:editId="4F382D2A">
                  <wp:extent cx="1189904" cy="1485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507" cy="150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212F8B86" w14:textId="5C8FFB48" w:rsidR="009E3E70" w:rsidRPr="009E3E70" w:rsidRDefault="004C3C13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14" w:history="1">
              <w:r w:rsidRPr="004C3C13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Kingman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380858B1" w14:textId="06215BF2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4C3C13">
              <w:rPr>
                <w:rFonts w:ascii="Arial" w:hAnsi="Arial" w:cs="Arial"/>
                <w:sz w:val="24"/>
                <w:szCs w:val="24"/>
              </w:rPr>
              <w:t>Robert J. DeVries</w:t>
            </w:r>
          </w:p>
          <w:p w14:paraId="333F3CF1" w14:textId="6A37AA24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4C3C13">
              <w:rPr>
                <w:rFonts w:ascii="Arial" w:hAnsi="Arial" w:cs="Arial"/>
                <w:sz w:val="24"/>
                <w:szCs w:val="24"/>
              </w:rPr>
              <w:t>Deputy Chief Evan Kunert</w:t>
            </w:r>
          </w:p>
          <w:p w14:paraId="1C11BDB3" w14:textId="07AFCF81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4C3C13">
              <w:rPr>
                <w:rFonts w:ascii="Arial" w:hAnsi="Arial" w:cs="Arial"/>
                <w:sz w:val="24"/>
                <w:szCs w:val="24"/>
              </w:rPr>
              <w:t>928-303-8126</w:t>
            </w:r>
          </w:p>
          <w:p w14:paraId="6FA72ED3" w14:textId="4FDF5A3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15" w:history="1">
              <w:r w:rsidR="004C3C13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ekunert@cityofkingman.gov</w:t>
              </w:r>
            </w:hyperlink>
          </w:p>
          <w:p w14:paraId="7BBC5AB2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03F05D39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7F07FCBE" w14:textId="3734FF3E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669999A1" w14:textId="77777777" w:rsidTr="00D46624">
        <w:tc>
          <w:tcPr>
            <w:tcW w:w="2605" w:type="dxa"/>
          </w:tcPr>
          <w:p w14:paraId="47FD0D5A" w14:textId="77777777" w:rsidR="004F6FA8" w:rsidRDefault="00EC1DBB">
            <w:r>
              <w:rPr>
                <w:noProof/>
              </w:rPr>
              <w:drawing>
                <wp:inline distT="0" distB="0" distL="0" distR="0" wp14:anchorId="39299194" wp14:editId="0AC2B522">
                  <wp:extent cx="1294467" cy="154305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04" cy="1550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0730B575" w14:textId="52AA65D1" w:rsidR="009E3E70" w:rsidRPr="009E3E70" w:rsidRDefault="004C3C13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17" w:history="1">
              <w:r w:rsidRPr="004C3C13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Lake Havasu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72AE0B5D" w14:textId="0E830933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4C3C13">
              <w:rPr>
                <w:rFonts w:ascii="Arial" w:hAnsi="Arial" w:cs="Arial"/>
                <w:sz w:val="24"/>
                <w:szCs w:val="24"/>
              </w:rPr>
              <w:t>Dan Doyle</w:t>
            </w:r>
          </w:p>
          <w:p w14:paraId="19F6E207" w14:textId="09100B3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4C3C13">
              <w:rPr>
                <w:rFonts w:ascii="Arial" w:hAnsi="Arial" w:cs="Arial"/>
                <w:sz w:val="24"/>
                <w:szCs w:val="24"/>
              </w:rPr>
              <w:t>Captain Troy Stirling</w:t>
            </w:r>
          </w:p>
          <w:p w14:paraId="2F49E81B" w14:textId="180FDDD6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4C3C13">
              <w:rPr>
                <w:rFonts w:ascii="Arial" w:hAnsi="Arial" w:cs="Arial"/>
                <w:sz w:val="24"/>
                <w:szCs w:val="24"/>
              </w:rPr>
              <w:t>928-680-5452</w:t>
            </w:r>
          </w:p>
          <w:p w14:paraId="415A2B2D" w14:textId="22AC172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18" w:history="1">
              <w:r w:rsidR="004C3C13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stirlingt@lhcaz.gov</w:t>
              </w:r>
            </w:hyperlink>
          </w:p>
          <w:p w14:paraId="3B372F3F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4F1C4BD1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51F607E4" w14:textId="0B957928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384838" w14:paraId="3F2EC46D" w14:textId="77777777" w:rsidTr="00D46624">
        <w:tc>
          <w:tcPr>
            <w:tcW w:w="2605" w:type="dxa"/>
          </w:tcPr>
          <w:p w14:paraId="728BB553" w14:textId="77777777" w:rsidR="00384838" w:rsidRDefault="00384838" w:rsidP="00CE15B4">
            <w:r>
              <w:rPr>
                <w:noProof/>
              </w:rPr>
              <w:lastRenderedPageBreak/>
              <w:drawing>
                <wp:inline distT="0" distB="0" distL="0" distR="0" wp14:anchorId="003270C7" wp14:editId="2A1D3A57">
                  <wp:extent cx="1250630" cy="138112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42" cy="138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74B81960" w14:textId="439F62B3" w:rsidR="00384838" w:rsidRPr="009E3E70" w:rsidRDefault="00384838" w:rsidP="00CE15B4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20" w:history="1">
              <w:r w:rsidRPr="00384838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Marana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55B26B30" w14:textId="7EA8E2D2" w:rsidR="00384838" w:rsidRDefault="00384838" w:rsidP="00CE15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CEO: Chief T</w:t>
            </w:r>
            <w:r>
              <w:rPr>
                <w:rFonts w:ascii="Arial" w:hAnsi="Arial" w:cs="Arial"/>
                <w:sz w:val="24"/>
                <w:szCs w:val="24"/>
              </w:rPr>
              <w:t>erry S. Rozema</w:t>
            </w:r>
          </w:p>
          <w:p w14:paraId="38C6FF42" w14:textId="0C9667B8" w:rsidR="00384838" w:rsidRDefault="00384838" w:rsidP="00CE15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>
              <w:rPr>
                <w:rFonts w:ascii="Arial" w:hAnsi="Arial" w:cs="Arial"/>
                <w:sz w:val="24"/>
                <w:szCs w:val="24"/>
              </w:rPr>
              <w:t>Deputy Chief Reuben Nunez</w:t>
            </w:r>
          </w:p>
          <w:p w14:paraId="453B5341" w14:textId="574A211D" w:rsidR="00384838" w:rsidRDefault="00384838" w:rsidP="00CE15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>
              <w:rPr>
                <w:rFonts w:ascii="Arial" w:hAnsi="Arial" w:cs="Arial"/>
                <w:sz w:val="24"/>
                <w:szCs w:val="24"/>
              </w:rPr>
              <w:t>520-382-2048</w:t>
            </w:r>
          </w:p>
          <w:p w14:paraId="0FF5BB02" w14:textId="2F5F0234" w:rsidR="00384838" w:rsidRDefault="00384838" w:rsidP="00CE15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21" w:history="1">
              <w:r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rnunez@maranaaz.gov</w:t>
              </w:r>
            </w:hyperlink>
          </w:p>
          <w:p w14:paraId="6113FFC2" w14:textId="77777777" w:rsidR="00384838" w:rsidRPr="009E3E70" w:rsidRDefault="00384838" w:rsidP="00CE15B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5747B2FB" w14:textId="77777777" w:rsidR="00384838" w:rsidRPr="009E3E70" w:rsidRDefault="00384838" w:rsidP="00CE15B4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74AA2A89" w14:textId="77777777" w:rsidR="00384838" w:rsidRDefault="00384838" w:rsidP="00CE15B4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74014CE8" w14:textId="77777777" w:rsidTr="00D46624">
        <w:tc>
          <w:tcPr>
            <w:tcW w:w="2605" w:type="dxa"/>
          </w:tcPr>
          <w:p w14:paraId="2DA7B398" w14:textId="77777777" w:rsidR="004F6FA8" w:rsidRDefault="00EC1DBB">
            <w:r>
              <w:rPr>
                <w:noProof/>
              </w:rPr>
              <w:drawing>
                <wp:inline distT="0" distB="0" distL="0" distR="0" wp14:anchorId="6AAB8F13" wp14:editId="529CAECF">
                  <wp:extent cx="1257300" cy="164362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58" cy="166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00559A0C" w14:textId="25B97108" w:rsidR="009E3E70" w:rsidRPr="009E3E70" w:rsidRDefault="004C3C13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23" w:history="1">
              <w:r w:rsidRPr="004C3C13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Nogales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6F037FC5" w14:textId="7B2DF14E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384838">
              <w:rPr>
                <w:rFonts w:ascii="Arial" w:hAnsi="Arial" w:cs="Arial"/>
                <w:sz w:val="24"/>
                <w:szCs w:val="24"/>
              </w:rPr>
              <w:t>Roy Bermudez</w:t>
            </w:r>
          </w:p>
          <w:p w14:paraId="7449985C" w14:textId="16A4E115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384838">
              <w:rPr>
                <w:rFonts w:ascii="Arial" w:hAnsi="Arial" w:cs="Arial"/>
                <w:sz w:val="24"/>
                <w:szCs w:val="24"/>
              </w:rPr>
              <w:t>Commander Carlos Jimenez</w:t>
            </w:r>
          </w:p>
          <w:p w14:paraId="4666E9F2" w14:textId="6BFA5589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384838">
              <w:rPr>
                <w:rFonts w:ascii="Arial" w:hAnsi="Arial" w:cs="Arial"/>
                <w:sz w:val="24"/>
                <w:szCs w:val="24"/>
              </w:rPr>
              <w:t>520-287-9111</w:t>
            </w:r>
          </w:p>
          <w:p w14:paraId="7529D1BC" w14:textId="7F509BD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r w:rsidR="00384838">
              <w:rPr>
                <w:rFonts w:ascii="Arial" w:hAnsi="Arial" w:cs="Arial"/>
                <w:sz w:val="24"/>
                <w:szCs w:val="24"/>
              </w:rPr>
              <w:t>cjimenez@nogalesaz.gov</w:t>
            </w:r>
          </w:p>
          <w:p w14:paraId="60601DEB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6268ADB1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15A19C99" w14:textId="64DC39AA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187D8E9B" w14:textId="77777777" w:rsidTr="00D46624">
        <w:tc>
          <w:tcPr>
            <w:tcW w:w="2605" w:type="dxa"/>
          </w:tcPr>
          <w:p w14:paraId="5F867213" w14:textId="77777777" w:rsidR="004F6FA8" w:rsidRDefault="00EC1DBB">
            <w:r>
              <w:rPr>
                <w:noProof/>
              </w:rPr>
              <w:drawing>
                <wp:inline distT="0" distB="0" distL="0" distR="0" wp14:anchorId="6764D0D8" wp14:editId="21ACDC77">
                  <wp:extent cx="1162050" cy="1440870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68" cy="1455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34CEDF61" w14:textId="1A06A2FC" w:rsidR="009E3E70" w:rsidRPr="009E3E70" w:rsidRDefault="00384838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25" w:history="1">
              <w:r w:rsidRPr="00384838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Page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7F5C6600" w14:textId="187C2213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384838">
              <w:rPr>
                <w:rFonts w:ascii="Arial" w:hAnsi="Arial" w:cs="Arial"/>
                <w:sz w:val="24"/>
                <w:szCs w:val="24"/>
              </w:rPr>
              <w:t>Drew Sanders</w:t>
            </w:r>
          </w:p>
          <w:p w14:paraId="16C1FF12" w14:textId="1684BB7B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384838">
              <w:rPr>
                <w:rFonts w:ascii="Arial" w:hAnsi="Arial" w:cs="Arial"/>
                <w:sz w:val="24"/>
                <w:szCs w:val="24"/>
              </w:rPr>
              <w:t>Lieutenant Larry Jones</w:t>
            </w:r>
          </w:p>
          <w:p w14:paraId="2B630CC3" w14:textId="5ADBDA21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384838">
              <w:rPr>
                <w:rFonts w:ascii="Arial" w:hAnsi="Arial" w:cs="Arial"/>
                <w:sz w:val="24"/>
                <w:szCs w:val="24"/>
              </w:rPr>
              <w:t>928-645-4378</w:t>
            </w:r>
          </w:p>
          <w:p w14:paraId="11ED69A9" w14:textId="65F017C6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26" w:history="1">
              <w:r w:rsidR="00384838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ljones@pageaz.gov</w:t>
              </w:r>
            </w:hyperlink>
          </w:p>
          <w:p w14:paraId="5BFB438C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515B32D1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43D333F8" w14:textId="32B9576A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9E3E70" w14:paraId="3DC40434" w14:textId="77777777" w:rsidTr="00D46624">
        <w:tc>
          <w:tcPr>
            <w:tcW w:w="2605" w:type="dxa"/>
          </w:tcPr>
          <w:p w14:paraId="23D49E29" w14:textId="77777777" w:rsidR="009E3E70" w:rsidRDefault="009E3E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6270C" wp14:editId="33A4FE02">
                  <wp:extent cx="1343025" cy="162459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65" cy="163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0B5B4F09" w14:textId="76E326E7" w:rsidR="009E3E70" w:rsidRPr="009E3E70" w:rsidRDefault="00384838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28" w:history="1">
              <w:r w:rsidRPr="00384838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Paradise Valley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48F3B15C" w14:textId="3750BD36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C04E2B">
              <w:rPr>
                <w:rFonts w:ascii="Arial" w:hAnsi="Arial" w:cs="Arial"/>
                <w:sz w:val="24"/>
                <w:szCs w:val="24"/>
              </w:rPr>
              <w:t>Peter Wingert</w:t>
            </w:r>
          </w:p>
          <w:p w14:paraId="47E7ECE4" w14:textId="4FD08223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C04E2B">
              <w:rPr>
                <w:rFonts w:ascii="Arial" w:hAnsi="Arial" w:cs="Arial"/>
                <w:sz w:val="24"/>
                <w:szCs w:val="24"/>
              </w:rPr>
              <w:t>Lieutenant Freeman Carney</w:t>
            </w:r>
          </w:p>
          <w:p w14:paraId="2777B1D5" w14:textId="6BE879F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Phone: 480-</w:t>
            </w:r>
            <w:r w:rsidR="00C04E2B">
              <w:rPr>
                <w:rFonts w:ascii="Arial" w:hAnsi="Arial" w:cs="Arial"/>
                <w:sz w:val="24"/>
                <w:szCs w:val="24"/>
              </w:rPr>
              <w:t>948-7418</w:t>
            </w:r>
          </w:p>
          <w:p w14:paraId="35EE0B67" w14:textId="0B868475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29" w:history="1">
              <w:r w:rsidR="00C04E2B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fcarney@paradisevalleyaz.gov</w:t>
              </w:r>
            </w:hyperlink>
          </w:p>
          <w:p w14:paraId="08382BCA" w14:textId="466BF4E2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 xml:space="preserve">Entered Self-Assessment: </w:t>
            </w:r>
            <w:r w:rsidR="00C04E2B">
              <w:rPr>
                <w:rFonts w:ascii="Arial" w:hAnsi="Arial" w:cs="Arial"/>
                <w:i/>
                <w:sz w:val="24"/>
                <w:szCs w:val="24"/>
              </w:rPr>
              <w:t>4</w:t>
            </w:r>
            <w:r w:rsidRPr="009E3E70">
              <w:rPr>
                <w:rFonts w:ascii="Arial" w:hAnsi="Arial" w:cs="Arial"/>
                <w:i/>
                <w:sz w:val="24"/>
                <w:szCs w:val="24"/>
              </w:rPr>
              <w:t>-11-201</w:t>
            </w:r>
            <w:r w:rsidR="00C04E2B">
              <w:rPr>
                <w:rFonts w:ascii="Arial" w:hAnsi="Arial" w:cs="Arial"/>
                <w:i/>
                <w:sz w:val="24"/>
                <w:szCs w:val="24"/>
              </w:rPr>
              <w:t>9</w:t>
            </w:r>
          </w:p>
          <w:p w14:paraId="6DF48ECA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2EC45A2C" w14:textId="5A16D43E" w:rsidR="009E3E70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421B9127" w14:textId="77777777" w:rsidTr="00D46624">
        <w:tc>
          <w:tcPr>
            <w:tcW w:w="2605" w:type="dxa"/>
          </w:tcPr>
          <w:p w14:paraId="23E21DE7" w14:textId="77777777" w:rsidR="004F6FA8" w:rsidRDefault="00EC1DBB">
            <w:r>
              <w:rPr>
                <w:noProof/>
              </w:rPr>
              <w:drawing>
                <wp:inline distT="0" distB="0" distL="0" distR="0" wp14:anchorId="7F928D94" wp14:editId="344E6A7E">
                  <wp:extent cx="1272320" cy="15621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64" cy="15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38D927EA" w14:textId="76EB8CC3" w:rsidR="009E3E70" w:rsidRPr="009E3E70" w:rsidRDefault="00C04E2B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31" w:history="1">
              <w:r w:rsidRPr="00C04E2B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Salt River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7DDD0A3B" w14:textId="62FB6D1F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C04E2B">
              <w:rPr>
                <w:rFonts w:ascii="Arial" w:hAnsi="Arial" w:cs="Arial"/>
                <w:sz w:val="24"/>
                <w:szCs w:val="24"/>
              </w:rPr>
              <w:t>Karl G. Auerbach</w:t>
            </w:r>
          </w:p>
          <w:p w14:paraId="23DE6B8D" w14:textId="5ACE7B41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C04E2B">
              <w:rPr>
                <w:rFonts w:ascii="Arial" w:hAnsi="Arial" w:cs="Arial"/>
                <w:sz w:val="24"/>
                <w:szCs w:val="24"/>
              </w:rPr>
              <w:t>Lieutenant Anthony Sandoval</w:t>
            </w:r>
          </w:p>
          <w:p w14:paraId="26D0CC47" w14:textId="3932A2C4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Phone: 480-</w:t>
            </w:r>
            <w:r w:rsidR="00C04E2B">
              <w:rPr>
                <w:rFonts w:ascii="Arial" w:hAnsi="Arial" w:cs="Arial"/>
                <w:sz w:val="24"/>
                <w:szCs w:val="24"/>
              </w:rPr>
              <w:t>362-7966</w:t>
            </w:r>
          </w:p>
          <w:p w14:paraId="33398148" w14:textId="2A2BEA05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32" w:history="1">
              <w:r w:rsidR="00C04E2B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Anthony.Sandoval@SRPMIC-NSN.gov</w:t>
              </w:r>
            </w:hyperlink>
          </w:p>
          <w:p w14:paraId="4021778E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5EF4589A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34A1E6AF" w14:textId="5EF7F9DD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6D8036AB" w14:textId="77777777" w:rsidTr="00D46624">
        <w:tc>
          <w:tcPr>
            <w:tcW w:w="2605" w:type="dxa"/>
          </w:tcPr>
          <w:p w14:paraId="369C6D3F" w14:textId="77777777" w:rsidR="004F6FA8" w:rsidRDefault="00474758">
            <w:r>
              <w:rPr>
                <w:noProof/>
              </w:rPr>
              <w:lastRenderedPageBreak/>
              <w:drawing>
                <wp:inline distT="0" distB="0" distL="0" distR="0" wp14:anchorId="0F67ECBF" wp14:editId="20F20533">
                  <wp:extent cx="1396852" cy="1400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46" cy="1408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6A397F08" w14:textId="1B3B8FA1" w:rsidR="009E3E70" w:rsidRPr="009E3E70" w:rsidRDefault="00C04E2B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34" w:history="1">
              <w:r w:rsidRPr="00C04E2B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San Luis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3ACB3763" w14:textId="4CB075C9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C04E2B">
              <w:rPr>
                <w:rFonts w:ascii="Arial" w:hAnsi="Arial" w:cs="Arial"/>
                <w:sz w:val="24"/>
                <w:szCs w:val="24"/>
              </w:rPr>
              <w:t>Richard Jessup</w:t>
            </w:r>
          </w:p>
          <w:p w14:paraId="2118B6DF" w14:textId="0E1117B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C04E2B">
              <w:rPr>
                <w:rFonts w:ascii="Arial" w:hAnsi="Arial" w:cs="Arial"/>
                <w:sz w:val="24"/>
                <w:szCs w:val="24"/>
              </w:rPr>
              <w:t>Lieutenant Miguel Alvarez</w:t>
            </w:r>
          </w:p>
          <w:p w14:paraId="4C2C3DB0" w14:textId="3E97B847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C04E2B">
              <w:rPr>
                <w:rFonts w:ascii="Arial" w:hAnsi="Arial" w:cs="Arial"/>
                <w:sz w:val="24"/>
                <w:szCs w:val="24"/>
              </w:rPr>
              <w:t>928-281-7256</w:t>
            </w:r>
          </w:p>
          <w:p w14:paraId="58475703" w14:textId="2EC0348D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35" w:history="1">
              <w:r w:rsidR="00C04E2B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malvarez@cityofsanluis.org</w:t>
              </w:r>
            </w:hyperlink>
          </w:p>
          <w:p w14:paraId="43E1F245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4E181549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2A17C8D4" w14:textId="0CF571A8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132CC9D3" w14:textId="77777777" w:rsidTr="00D46624">
        <w:tc>
          <w:tcPr>
            <w:tcW w:w="2605" w:type="dxa"/>
          </w:tcPr>
          <w:p w14:paraId="6ABE2D2A" w14:textId="77777777" w:rsidR="004F6FA8" w:rsidRDefault="00474758">
            <w:r>
              <w:rPr>
                <w:noProof/>
              </w:rPr>
              <w:drawing>
                <wp:inline distT="0" distB="0" distL="0" distR="0" wp14:anchorId="7FBE36A3" wp14:editId="3F430580">
                  <wp:extent cx="1506105" cy="14763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82" cy="148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3F15EF3B" w14:textId="7A64E0AD" w:rsidR="009E3E70" w:rsidRPr="009E3E70" w:rsidRDefault="001E76E7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37" w:history="1">
              <w:r w:rsidR="00C04E2B" w:rsidRPr="001E76E7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Snow</w:t>
              </w:r>
              <w:r w:rsidRPr="001E76E7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flake-Taylor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478782EC" w14:textId="0E8AA1F7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1E76E7">
              <w:rPr>
                <w:rFonts w:ascii="Arial" w:hAnsi="Arial" w:cs="Arial"/>
                <w:sz w:val="24"/>
                <w:szCs w:val="24"/>
              </w:rPr>
              <w:t xml:space="preserve">Larry D. </w:t>
            </w:r>
            <w:proofErr w:type="spellStart"/>
            <w:r w:rsidR="001E76E7">
              <w:rPr>
                <w:rFonts w:ascii="Arial" w:hAnsi="Arial" w:cs="Arial"/>
                <w:sz w:val="24"/>
                <w:szCs w:val="24"/>
              </w:rPr>
              <w:t>Scarber</w:t>
            </w:r>
            <w:proofErr w:type="spellEnd"/>
          </w:p>
          <w:p w14:paraId="34B6856E" w14:textId="392EDC7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1E76E7">
              <w:rPr>
                <w:rFonts w:ascii="Arial" w:hAnsi="Arial" w:cs="Arial"/>
                <w:sz w:val="24"/>
                <w:szCs w:val="24"/>
              </w:rPr>
              <w:t>Lieutenant Robert “Bobby” Martin</w:t>
            </w:r>
          </w:p>
          <w:p w14:paraId="5929A3CD" w14:textId="418257FF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1E76E7">
              <w:rPr>
                <w:rFonts w:ascii="Arial" w:hAnsi="Arial" w:cs="Arial"/>
                <w:sz w:val="24"/>
                <w:szCs w:val="24"/>
              </w:rPr>
              <w:t>928-536-7500</w:t>
            </w:r>
          </w:p>
          <w:p w14:paraId="2D7DDD52" w14:textId="6CF3C764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38" w:history="1">
              <w:r w:rsidR="001E76E7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rmartin@stpd.org</w:t>
              </w:r>
            </w:hyperlink>
          </w:p>
          <w:p w14:paraId="50A05134" w14:textId="44268B41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 xml:space="preserve">Entered Self-Assessment: </w:t>
            </w:r>
            <w:r w:rsidR="001E76E7"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Pr="009E3E70">
              <w:rPr>
                <w:rFonts w:ascii="Arial" w:hAnsi="Arial" w:cs="Arial"/>
                <w:i/>
                <w:sz w:val="24"/>
                <w:szCs w:val="24"/>
              </w:rPr>
              <w:t>-1</w:t>
            </w:r>
            <w:r w:rsidR="001E76E7">
              <w:rPr>
                <w:rFonts w:ascii="Arial" w:hAnsi="Arial" w:cs="Arial"/>
                <w:i/>
                <w:sz w:val="24"/>
                <w:szCs w:val="24"/>
              </w:rPr>
              <w:t>7</w:t>
            </w:r>
            <w:r w:rsidRPr="009E3E70">
              <w:rPr>
                <w:rFonts w:ascii="Arial" w:hAnsi="Arial" w:cs="Arial"/>
                <w:i/>
                <w:sz w:val="24"/>
                <w:szCs w:val="24"/>
              </w:rPr>
              <w:t>-201</w:t>
            </w:r>
            <w:r w:rsidR="001E76E7">
              <w:rPr>
                <w:rFonts w:ascii="Arial" w:hAnsi="Arial" w:cs="Arial"/>
                <w:i/>
                <w:sz w:val="24"/>
                <w:szCs w:val="24"/>
              </w:rPr>
              <w:t>9</w:t>
            </w:r>
          </w:p>
          <w:p w14:paraId="31581D7F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1CD78598" w14:textId="1C70504E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1E727103" w14:textId="77777777" w:rsidTr="00D46624">
        <w:tc>
          <w:tcPr>
            <w:tcW w:w="2605" w:type="dxa"/>
          </w:tcPr>
          <w:p w14:paraId="38476092" w14:textId="77777777" w:rsidR="004F6FA8" w:rsidRDefault="00474758">
            <w:r>
              <w:rPr>
                <w:noProof/>
              </w:rPr>
              <w:drawing>
                <wp:inline distT="0" distB="0" distL="0" distR="0" wp14:anchorId="0936C3C3" wp14:editId="1500D587">
                  <wp:extent cx="1450613" cy="16478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8" cy="1666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1BC57889" w14:textId="09C85B40" w:rsidR="009E3E70" w:rsidRPr="009E3E70" w:rsidRDefault="001E76E7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40" w:history="1">
              <w:r w:rsidRPr="001E76E7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St. Johns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01ADDC17" w14:textId="7962FE35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1E76E7">
              <w:rPr>
                <w:rFonts w:ascii="Arial" w:hAnsi="Arial" w:cs="Arial"/>
                <w:sz w:val="24"/>
                <w:szCs w:val="24"/>
              </w:rPr>
              <w:t>Lance Spivey</w:t>
            </w:r>
          </w:p>
          <w:p w14:paraId="05E11A4D" w14:textId="57554C74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1E76E7">
              <w:rPr>
                <w:rFonts w:ascii="Arial" w:hAnsi="Arial" w:cs="Arial"/>
                <w:sz w:val="24"/>
                <w:szCs w:val="24"/>
              </w:rPr>
              <w:t>Detective Ty Bond</w:t>
            </w:r>
          </w:p>
          <w:p w14:paraId="27BABB71" w14:textId="0C69988B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1E76E7">
              <w:rPr>
                <w:rFonts w:ascii="Arial" w:hAnsi="Arial" w:cs="Arial"/>
                <w:sz w:val="24"/>
                <w:szCs w:val="24"/>
              </w:rPr>
              <w:t>928-337-2440</w:t>
            </w:r>
          </w:p>
          <w:p w14:paraId="41B5A2C0" w14:textId="03623036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41" w:history="1">
              <w:r w:rsidR="001E76E7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tbond@stjohnsaz.gov</w:t>
              </w:r>
            </w:hyperlink>
          </w:p>
          <w:p w14:paraId="70317FFE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36082C82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25508E5E" w14:textId="72A04D2B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1726C8C5" w14:textId="77777777" w:rsidTr="00D46624">
        <w:tc>
          <w:tcPr>
            <w:tcW w:w="2605" w:type="dxa"/>
          </w:tcPr>
          <w:p w14:paraId="276630CC" w14:textId="77777777" w:rsidR="004F6FA8" w:rsidRDefault="00474758">
            <w:r>
              <w:rPr>
                <w:noProof/>
              </w:rPr>
              <w:drawing>
                <wp:inline distT="0" distB="0" distL="0" distR="0" wp14:anchorId="5C0C4CAC" wp14:editId="5EE637E7">
                  <wp:extent cx="1479803" cy="174307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45" cy="1750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0ABD5193" w14:textId="77E32F34" w:rsidR="009E3E70" w:rsidRPr="009E3E70" w:rsidRDefault="008E1EA3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43" w:history="1">
              <w:r w:rsidR="001E76E7" w:rsidRPr="008E1EA3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University of Arizona Police Department</w:t>
              </w:r>
            </w:hyperlink>
            <w:r w:rsidR="001E76E7"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1BEF3E0F" w14:textId="4D068463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8D13BE">
              <w:rPr>
                <w:rFonts w:ascii="Arial" w:hAnsi="Arial" w:cs="Arial"/>
                <w:sz w:val="24"/>
                <w:szCs w:val="24"/>
              </w:rPr>
              <w:t>Brian A. Seastone</w:t>
            </w:r>
          </w:p>
          <w:p w14:paraId="442C8E21" w14:textId="4CB406EC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8D13BE">
              <w:rPr>
                <w:rFonts w:ascii="Arial" w:hAnsi="Arial" w:cs="Arial"/>
                <w:sz w:val="24"/>
                <w:szCs w:val="24"/>
              </w:rPr>
              <w:t>Accreditation Manager Paula Dorer</w:t>
            </w:r>
          </w:p>
          <w:p w14:paraId="7C55692B" w14:textId="417C3102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8D13BE">
              <w:rPr>
                <w:rFonts w:ascii="Arial" w:hAnsi="Arial" w:cs="Arial"/>
                <w:sz w:val="24"/>
                <w:szCs w:val="24"/>
              </w:rPr>
              <w:t>520-626-5660</w:t>
            </w:r>
          </w:p>
          <w:p w14:paraId="73B08703" w14:textId="1A0C0162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Email:</w:t>
            </w:r>
            <w:r w:rsidR="008D13BE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44" w:history="1">
              <w:r w:rsidR="008D13BE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pdorer@email.arizona.edu</w:t>
              </w:r>
            </w:hyperlink>
          </w:p>
          <w:p w14:paraId="5638699C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4D3878B0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166AB823" w14:textId="0A7ACAD0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4B9E82B4" w14:textId="77777777" w:rsidTr="00D46624">
        <w:tc>
          <w:tcPr>
            <w:tcW w:w="2605" w:type="dxa"/>
          </w:tcPr>
          <w:p w14:paraId="45F0EDEE" w14:textId="77777777" w:rsidR="004F6FA8" w:rsidRDefault="00474758">
            <w:r>
              <w:rPr>
                <w:noProof/>
              </w:rPr>
              <w:drawing>
                <wp:inline distT="0" distB="0" distL="0" distR="0" wp14:anchorId="40FB7574" wp14:editId="09D5C97F">
                  <wp:extent cx="1417709" cy="1733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14" cy="1741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23C33CFF" w14:textId="3389CFDC" w:rsidR="009E3E70" w:rsidRPr="009E3E70" w:rsidRDefault="008D13BE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46" w:history="1">
              <w:r w:rsidRPr="008D13BE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Wickenburg Police Department</w:t>
              </w:r>
            </w:hyperlink>
            <w:r w:rsidRPr="009E3E70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1407B54B" w14:textId="29A16B02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8D13BE">
              <w:rPr>
                <w:rFonts w:ascii="Arial" w:hAnsi="Arial" w:cs="Arial"/>
                <w:sz w:val="24"/>
                <w:szCs w:val="24"/>
              </w:rPr>
              <w:t>Les Brown</w:t>
            </w:r>
          </w:p>
          <w:p w14:paraId="06C2A9A2" w14:textId="78D01A2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FC4DEF">
              <w:rPr>
                <w:rFonts w:ascii="Arial" w:hAnsi="Arial" w:cs="Arial"/>
                <w:sz w:val="24"/>
                <w:szCs w:val="24"/>
              </w:rPr>
              <w:t>Lieutenant Amy Sloane</w:t>
            </w:r>
          </w:p>
          <w:p w14:paraId="74F265D8" w14:textId="1C321843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FC4DEF">
              <w:rPr>
                <w:rFonts w:ascii="Arial" w:hAnsi="Arial" w:cs="Arial"/>
                <w:sz w:val="24"/>
                <w:szCs w:val="24"/>
              </w:rPr>
              <w:t>928-668-0504</w:t>
            </w:r>
          </w:p>
          <w:p w14:paraId="1239FFF0" w14:textId="4097A362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47" w:history="1">
              <w:r w:rsidR="00FC4DEF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asloane@wickenburgaz.org</w:t>
              </w:r>
            </w:hyperlink>
          </w:p>
          <w:p w14:paraId="561C6663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1A90D9C1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46E49E6C" w14:textId="41FE8945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  <w:tr w:rsidR="00D46624" w14:paraId="67CF5418" w14:textId="77777777" w:rsidTr="00D46624">
        <w:tc>
          <w:tcPr>
            <w:tcW w:w="2605" w:type="dxa"/>
          </w:tcPr>
          <w:p w14:paraId="1B091BB2" w14:textId="77777777" w:rsidR="004F6FA8" w:rsidRDefault="00474758">
            <w:r>
              <w:rPr>
                <w:noProof/>
              </w:rPr>
              <w:lastRenderedPageBreak/>
              <w:drawing>
                <wp:inline distT="0" distB="0" distL="0" distR="0" wp14:anchorId="699FC541" wp14:editId="315F50B1">
                  <wp:extent cx="1465906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64" cy="183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14:paraId="6BFFF903" w14:textId="01439F00" w:rsidR="00FC4DEF" w:rsidRDefault="00FC4DEF" w:rsidP="009E3E70">
            <w:pPr>
              <w:rPr>
                <w:rFonts w:ascii="Arial" w:hAnsi="Arial" w:cs="Arial"/>
                <w:b/>
                <w:sz w:val="32"/>
                <w:szCs w:val="32"/>
              </w:rPr>
            </w:pPr>
            <w:hyperlink r:id="rId49" w:history="1">
              <w:r w:rsidRPr="00FC4DEF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Winslow Police Department</w:t>
              </w:r>
            </w:hyperlink>
          </w:p>
          <w:p w14:paraId="5644BC41" w14:textId="34E2DC54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CEO: Chief </w:t>
            </w:r>
            <w:r w:rsidR="00FC4DEF">
              <w:rPr>
                <w:rFonts w:ascii="Arial" w:hAnsi="Arial" w:cs="Arial"/>
                <w:sz w:val="24"/>
                <w:szCs w:val="24"/>
              </w:rPr>
              <w:t>Daniel J. Brown</w:t>
            </w:r>
          </w:p>
          <w:p w14:paraId="25F6F284" w14:textId="00DCA9A9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Accreditation Manager: </w:t>
            </w:r>
            <w:r w:rsidR="00FC4DEF">
              <w:rPr>
                <w:rFonts w:ascii="Arial" w:hAnsi="Arial" w:cs="Arial"/>
                <w:sz w:val="24"/>
                <w:szCs w:val="24"/>
              </w:rPr>
              <w:t>Lieutenant Ken Arend</w:t>
            </w:r>
          </w:p>
          <w:p w14:paraId="0DC270D2" w14:textId="4A65618A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Phone: </w:t>
            </w:r>
            <w:r w:rsidR="00FC4DEF">
              <w:rPr>
                <w:rFonts w:ascii="Arial" w:hAnsi="Arial" w:cs="Arial"/>
                <w:sz w:val="24"/>
                <w:szCs w:val="24"/>
              </w:rPr>
              <w:t>928-289-1432</w:t>
            </w:r>
          </w:p>
          <w:p w14:paraId="776EEAF9" w14:textId="2454A731" w:rsidR="009E3E70" w:rsidRDefault="009E3E70" w:rsidP="009E3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Email: </w:t>
            </w:r>
            <w:hyperlink r:id="rId50" w:history="1">
              <w:r w:rsidR="00FC4DEF" w:rsidRPr="00E82221">
                <w:rPr>
                  <w:rStyle w:val="Hyperlink"/>
                  <w:rFonts w:ascii="Arial" w:hAnsi="Arial" w:cs="Arial"/>
                  <w:sz w:val="24"/>
                  <w:szCs w:val="24"/>
                </w:rPr>
                <w:t>karend@winslowaz.gov</w:t>
              </w:r>
            </w:hyperlink>
          </w:p>
          <w:p w14:paraId="7539459E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Entered Self-Assessment: 9-11-2018</w:t>
            </w:r>
          </w:p>
          <w:p w14:paraId="3130C5A5" w14:textId="77777777" w:rsidR="009E3E70" w:rsidRPr="009E3E70" w:rsidRDefault="009E3E70" w:rsidP="009E3E7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E3E70">
              <w:rPr>
                <w:rFonts w:ascii="Arial" w:hAnsi="Arial" w:cs="Arial"/>
                <w:i/>
                <w:sz w:val="24"/>
                <w:szCs w:val="24"/>
              </w:rPr>
              <w:t>Initial Accreditation Received:</w:t>
            </w:r>
          </w:p>
          <w:p w14:paraId="47782925" w14:textId="371B1F89" w:rsidR="004F6FA8" w:rsidRDefault="009E3E70" w:rsidP="009E3E70">
            <w:r w:rsidRPr="009E3E70">
              <w:rPr>
                <w:rFonts w:ascii="Arial" w:hAnsi="Arial" w:cs="Arial"/>
                <w:i/>
                <w:sz w:val="24"/>
                <w:szCs w:val="24"/>
              </w:rPr>
              <w:t>Reaccreditation Received:</w:t>
            </w:r>
          </w:p>
        </w:tc>
      </w:tr>
    </w:tbl>
    <w:p w14:paraId="17DA0CE4" w14:textId="77777777" w:rsidR="001974AF" w:rsidRDefault="00266EC1">
      <w:bookmarkStart w:id="0" w:name="_GoBack"/>
      <w:bookmarkEnd w:id="0"/>
    </w:p>
    <w:sectPr w:rsidR="001974AF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1411A" w14:textId="77777777" w:rsidR="00266EC1" w:rsidRDefault="00266EC1" w:rsidP="00D46624">
      <w:pPr>
        <w:spacing w:after="0" w:line="240" w:lineRule="auto"/>
      </w:pPr>
      <w:r>
        <w:separator/>
      </w:r>
    </w:p>
  </w:endnote>
  <w:endnote w:type="continuationSeparator" w:id="0">
    <w:p w14:paraId="1237A98A" w14:textId="77777777" w:rsidR="00266EC1" w:rsidRDefault="00266EC1" w:rsidP="00D4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1EB43" w14:textId="77777777" w:rsidR="00266EC1" w:rsidRDefault="00266EC1" w:rsidP="00D46624">
      <w:pPr>
        <w:spacing w:after="0" w:line="240" w:lineRule="auto"/>
      </w:pPr>
      <w:r>
        <w:separator/>
      </w:r>
    </w:p>
  </w:footnote>
  <w:footnote w:type="continuationSeparator" w:id="0">
    <w:p w14:paraId="52C132A1" w14:textId="77777777" w:rsidR="00266EC1" w:rsidRDefault="00266EC1" w:rsidP="00D46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C75C9" w14:textId="30362FE8" w:rsidR="00D46624" w:rsidRDefault="00D46624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9D8B611" wp14:editId="1708CE3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508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 w:cs="Arial"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F328DDB" w14:textId="74CCA0D1" w:rsidR="00D46624" w:rsidRPr="00D46624" w:rsidRDefault="00D4662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46624">
                                <w:rPr>
                                  <w:rFonts w:ascii="Arial" w:hAnsi="Arial" w:cs="Arial"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>ALEAP ENROLLED AGENCIES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9D8B611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" o:allowoverlap="f" fillcolor="#c45911 [2405]" stroked="f" strokeweight="1pt">
              <v:textbox style="mso-fit-shape-to-text:t">
                <w:txbxContent>
                  <w:sdt>
                    <w:sdtPr>
                      <w:rPr>
                        <w:rFonts w:ascii="Arial" w:hAnsi="Arial" w:cs="Arial"/>
                        <w:caps/>
                        <w:color w:val="FFFFFF" w:themeColor="background1"/>
                        <w:sz w:val="32"/>
                        <w:szCs w:val="32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F328DDB" w14:textId="74CCA0D1" w:rsidR="00D46624" w:rsidRPr="00D46624" w:rsidRDefault="00D4662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Arial" w:hAnsi="Arial" w:cs="Arial"/>
                            <w:cap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46624">
                          <w:rPr>
                            <w:rFonts w:ascii="Arial" w:hAnsi="Arial" w:cs="Arial"/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>ALEAP ENROLLED AGENCIES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A8"/>
    <w:rsid w:val="001E76E7"/>
    <w:rsid w:val="00266EC1"/>
    <w:rsid w:val="00384838"/>
    <w:rsid w:val="00474758"/>
    <w:rsid w:val="004C3C13"/>
    <w:rsid w:val="004F6FA8"/>
    <w:rsid w:val="008D13BE"/>
    <w:rsid w:val="008E1EA3"/>
    <w:rsid w:val="009E3E70"/>
    <w:rsid w:val="00C04E2B"/>
    <w:rsid w:val="00D46624"/>
    <w:rsid w:val="00EB26EA"/>
    <w:rsid w:val="00EC1DBB"/>
    <w:rsid w:val="00F428FA"/>
    <w:rsid w:val="00FC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3AE32"/>
  <w15:chartTrackingRefBased/>
  <w15:docId w15:val="{4FCF98F0-ED89-4719-B219-4B0005A9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6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6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E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624"/>
  </w:style>
  <w:style w:type="paragraph" w:styleId="Footer">
    <w:name w:val="footer"/>
    <w:basedOn w:val="Normal"/>
    <w:link w:val="FooterChar"/>
    <w:uiPriority w:val="99"/>
    <w:unhideWhenUsed/>
    <w:rsid w:val="00D46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stirlingt@lhcaz.gov" TargetMode="External"/><Relationship Id="rId26" Type="http://schemas.openxmlformats.org/officeDocument/2006/relationships/hyperlink" Target="mailto:ljones@pageaz.gov" TargetMode="External"/><Relationship Id="rId39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mailto:rnunez@maranaaz.gov" TargetMode="External"/><Relationship Id="rId34" Type="http://schemas.openxmlformats.org/officeDocument/2006/relationships/hyperlink" Target="http://sanluispolice.org/" TargetMode="External"/><Relationship Id="rId42" Type="http://schemas.openxmlformats.org/officeDocument/2006/relationships/image" Target="media/image14.png"/><Relationship Id="rId47" Type="http://schemas.openxmlformats.org/officeDocument/2006/relationships/hyperlink" Target="mailto:asloane@wickenburgaz.org" TargetMode="External"/><Relationship Id="rId50" Type="http://schemas.openxmlformats.org/officeDocument/2006/relationships/hyperlink" Target="mailto:karend@winslowaz.gov" TargetMode="External"/><Relationship Id="rId7" Type="http://schemas.openxmlformats.org/officeDocument/2006/relationships/hyperlink" Target="https://www.ajcity.net/112/Police-Department" TargetMode="External"/><Relationship Id="rId12" Type="http://schemas.openxmlformats.org/officeDocument/2006/relationships/hyperlink" Target="mailto:Deanna.husk@florenceaz.gov" TargetMode="External"/><Relationship Id="rId17" Type="http://schemas.openxmlformats.org/officeDocument/2006/relationships/hyperlink" Target="https://www.lhcaz.gov/police" TargetMode="External"/><Relationship Id="rId25" Type="http://schemas.openxmlformats.org/officeDocument/2006/relationships/hyperlink" Target="https://www.cityofpagepd.com/" TargetMode="External"/><Relationship Id="rId33" Type="http://schemas.openxmlformats.org/officeDocument/2006/relationships/image" Target="media/image11.png"/><Relationship Id="rId38" Type="http://schemas.openxmlformats.org/officeDocument/2006/relationships/hyperlink" Target="mailto:rmartin@stpd.org" TargetMode="External"/><Relationship Id="rId46" Type="http://schemas.openxmlformats.org/officeDocument/2006/relationships/hyperlink" Target="http://www.ci.wickenburg.az.us/73/Police-Departmen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www.maranaaz.gov/mpd" TargetMode="External"/><Relationship Id="rId29" Type="http://schemas.openxmlformats.org/officeDocument/2006/relationships/hyperlink" Target="mailto:fcarney@paradisevalleyaz.gov" TargetMode="External"/><Relationship Id="rId41" Type="http://schemas.openxmlformats.org/officeDocument/2006/relationships/hyperlink" Target="mailto:tbond@stjohnsaz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florenceaz.gov/police/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Anthony.Sandoval@SRPMIC-NSN.gov" TargetMode="External"/><Relationship Id="rId37" Type="http://schemas.openxmlformats.org/officeDocument/2006/relationships/hyperlink" Target="http://ci.snowflake.az.us/departments/police-department/" TargetMode="External"/><Relationship Id="rId40" Type="http://schemas.openxmlformats.org/officeDocument/2006/relationships/hyperlink" Target="http://www.stjohnsaz.gov/police/" TargetMode="External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ekunert@cityofkingman.gov" TargetMode="External"/><Relationship Id="rId23" Type="http://schemas.openxmlformats.org/officeDocument/2006/relationships/hyperlink" Target="https://nogalesaz.gov/administration/police-department" TargetMode="External"/><Relationship Id="rId28" Type="http://schemas.openxmlformats.org/officeDocument/2006/relationships/hyperlink" Target="https://www.paradisevalleyaz.gov/125/Police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www.winslowaz.gov/departments/police_department/index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www.srpmic-nsn.gov/government/srpd/" TargetMode="External"/><Relationship Id="rId44" Type="http://schemas.openxmlformats.org/officeDocument/2006/relationships/hyperlink" Target="mailto:pdorer@email.arizona.edu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cityofkingman.gov/government/departments/police-departmen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mailto:malvarez@cityofsanluis.org" TargetMode="External"/><Relationship Id="rId43" Type="http://schemas.openxmlformats.org/officeDocument/2006/relationships/hyperlink" Target="https://uapd.arizona.edu/" TargetMode="External"/><Relationship Id="rId48" Type="http://schemas.openxmlformats.org/officeDocument/2006/relationships/image" Target="media/image16.png"/><Relationship Id="rId8" Type="http://schemas.openxmlformats.org/officeDocument/2006/relationships/hyperlink" Target="mailto:afreeman@ajcity.net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ALEAP ENROLLED AGENCIES</dc:title>
  <dc:subject/>
  <dc:creator>Kevin Rhea</dc:creator>
  <cp:keywords/>
  <dc:description/>
  <cp:lastModifiedBy>Kevin Rhea</cp:lastModifiedBy>
  <cp:revision>2</cp:revision>
  <dcterms:created xsi:type="dcterms:W3CDTF">2019-05-05T21:49:00Z</dcterms:created>
  <dcterms:modified xsi:type="dcterms:W3CDTF">2019-05-06T00:02:00Z</dcterms:modified>
</cp:coreProperties>
</file>